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5AA5B">
      <w:pPr>
        <w:widowControl w:val="0"/>
        <w:adjustRightInd w:val="0"/>
        <w:snapToGrid w:val="0"/>
        <w:spacing w:line="600" w:lineRule="exact"/>
        <w:ind w:firstLine="0" w:firstLineChars="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附件</w:t>
      </w:r>
    </w:p>
    <w:p w14:paraId="5B9272EB">
      <w:pPr>
        <w:widowControl w:val="0"/>
        <w:adjustRightInd w:val="0"/>
        <w:snapToGrid w:val="0"/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</w:rPr>
      </w:pPr>
      <w:bookmarkStart w:id="5" w:name="_GoBack"/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</w:rPr>
        <w:t>公益广告征集展示活动承诺书</w:t>
      </w:r>
    </w:p>
    <w:bookmarkEnd w:id="5"/>
    <w:p w14:paraId="41C90A61">
      <w:pPr>
        <w:keepNext w:val="0"/>
        <w:keepLines w:val="0"/>
        <w:widowControl w:val="0"/>
        <w:adjustRightInd w:val="0"/>
        <w:snapToGrid w:val="0"/>
        <w:spacing w:before="0" w:after="0" w:line="600" w:lineRule="exact"/>
        <w:ind w:firstLine="643" w:firstLineChars="200"/>
        <w:jc w:val="both"/>
        <w:outlineLvl w:val="1"/>
        <w:rPr>
          <w:rFonts w:ascii="Times New Roman" w:hAnsi="Times New Roman" w:eastAsia="黑体"/>
          <w:b/>
          <w:color w:val="auto"/>
          <w:kern w:val="2"/>
          <w:sz w:val="32"/>
          <w:szCs w:val="24"/>
          <w:highlight w:val="none"/>
          <w:lang w:val="en-US" w:eastAsia="zh-CN" w:bidi="ar-SA"/>
        </w:rPr>
      </w:pPr>
    </w:p>
    <w:p w14:paraId="1DB4834E">
      <w:pPr>
        <w:adjustRightInd w:val="0"/>
        <w:snapToGrid w:val="0"/>
        <w:spacing w:line="600" w:lineRule="exact"/>
        <w:ind w:firstLine="0" w:firstLineChars="0"/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</w:rPr>
        <w:t>202</w:t>
      </w:r>
      <w:r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</w:rPr>
        <w:t>年“新时代网络文明公益广告”征集展示活动</w:t>
      </w: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</w:rPr>
        <w:t>相关要求，我</w:t>
      </w:r>
      <w:r>
        <w:rPr>
          <w:rFonts w:ascii="Times New Roman" w:hAnsi="Times New Roman" w:eastAsia="方正仿宋简体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</w:rPr>
        <w:t>单位</w:t>
      </w: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</w:rPr>
        <w:t>郑重承诺：</w:t>
      </w:r>
    </w:p>
    <w:p w14:paraId="2E31A147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  <w:lang w:val="en-US" w:eastAsia="zh-CN"/>
        </w:rPr>
        <w:t>1</w:t>
      </w:r>
      <w:bookmarkStart w:id="0" w:name="OLE_LINK1"/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  <w:lang w:eastAsia="zh-CN"/>
        </w:rPr>
        <w:t>．</w:t>
      </w:r>
      <w:bookmarkEnd w:id="0"/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</w:rPr>
        <w:t>本人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/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本单位</w:t>
      </w:r>
      <w:r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</w:rPr>
        <w:t>对所报送的作品拥有版权，无侵犯他人版权的情形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22"/>
          <w:highlight w:val="none"/>
          <w:lang w:eastAsia="zh-CN"/>
        </w:rPr>
        <w:t>。否则，由此引发的一切法律责任，由本人/本单位自行承担。</w:t>
      </w:r>
    </w:p>
    <w:p w14:paraId="26D3C72E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22"/>
          <w:highlight w:val="none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2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22"/>
          <w:highlight w:val="none"/>
          <w:lang w:eastAsia="zh-CN"/>
        </w:rPr>
        <w:t>．本人/本单位的作品报送成功后即默认该作品授权给活动组织方进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行宣传展示和免费下载使用。</w:t>
      </w:r>
    </w:p>
    <w:p w14:paraId="77D976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  <w:lang w:val="en-US" w:eastAsia="zh-CN"/>
        </w:rPr>
        <w:t>3．作品基本信息。</w:t>
      </w:r>
    </w:p>
    <w:p w14:paraId="7EAFAD4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  <w:lang w:val="en-US" w:eastAsia="zh-CN"/>
        </w:rPr>
        <w:t>（1）</w:t>
      </w:r>
      <w:r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  <w:lang w:eastAsia="zh-CN"/>
        </w:rPr>
        <w:t>作品名称：</w:t>
      </w:r>
      <w:bookmarkStart w:id="1" w:name="OLE_LINK3"/>
      <w:bookmarkStart w:id="2" w:name="OLE_LINK2"/>
      <w:r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  <w:u w:val="single"/>
          <w:lang w:val="en-US" w:eastAsia="zh-CN"/>
        </w:rPr>
        <w:t xml:space="preserve">                                </w:t>
      </w:r>
      <w:bookmarkEnd w:id="1"/>
      <w:bookmarkEnd w:id="2"/>
    </w:p>
    <w:p w14:paraId="412143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  <w:lang w:val="en-US" w:eastAsia="zh-CN"/>
        </w:rPr>
        <w:t>（2）</w:t>
      </w:r>
      <w:bookmarkStart w:id="3" w:name="OLE_LINK6"/>
      <w:r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  <w:lang w:val="en-US" w:eastAsia="zh-CN"/>
        </w:rPr>
        <w:t>作品类别</w:t>
      </w:r>
      <w:r>
        <w:rPr>
          <w:rFonts w:hint="eastAsia" w:ascii="Times New Roman" w:hAnsi="Times New Roman" w:eastAsia="方正仿宋简体" w:cs="Times New Roman"/>
          <w:color w:val="auto"/>
          <w:w w:val="90"/>
          <w:sz w:val="28"/>
          <w:szCs w:val="28"/>
          <w:highlight w:val="none"/>
          <w:lang w:val="en-US" w:eastAsia="zh-CN"/>
        </w:rPr>
        <w:t>（平面/视频/音频）</w:t>
      </w:r>
      <w:r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  <w:lang w:val="en-US" w:eastAsia="zh-CN"/>
        </w:rPr>
        <w:t>：</w:t>
      </w:r>
      <w:bookmarkStart w:id="4" w:name="OLE_LINK5"/>
      <w:r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  <w:u w:val="single"/>
          <w:lang w:val="en-US" w:eastAsia="zh-CN"/>
        </w:rPr>
        <w:t xml:space="preserve">                </w:t>
      </w:r>
      <w:bookmarkEnd w:id="3"/>
      <w:bookmarkEnd w:id="4"/>
    </w:p>
    <w:p w14:paraId="084F65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22"/>
          <w:highlight w:val="none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2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22"/>
          <w:highlight w:val="none"/>
          <w:lang w:eastAsia="zh-CN"/>
        </w:rPr>
        <w:t>）</w:t>
      </w:r>
      <w:r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  <w:lang w:val="en-US" w:eastAsia="zh-CN"/>
        </w:rPr>
        <w:t>作品主题</w:t>
      </w:r>
      <w:r>
        <w:rPr>
          <w:rFonts w:hint="eastAsia" w:ascii="Times New Roman" w:hAnsi="Times New Roman" w:eastAsia="方正仿宋简体" w:cs="Times New Roman"/>
          <w:color w:val="auto"/>
          <w:w w:val="90"/>
          <w:sz w:val="28"/>
          <w:szCs w:val="28"/>
          <w:highlight w:val="none"/>
          <w:lang w:val="en-US" w:eastAsia="zh-CN"/>
        </w:rPr>
        <w:t>（中国式现代化、社会主义核心价值观、中华优秀传统文化、先进典型、未成年人思想道德建设、爱我国防、文明新风、网络文明、文明实践）</w:t>
      </w:r>
      <w:r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简体"/>
          <w:color w:val="auto"/>
          <w:sz w:val="32"/>
          <w:szCs w:val="22"/>
          <w:highlight w:val="none"/>
          <w:u w:val="single"/>
          <w:lang w:val="en-US" w:eastAsia="zh-CN"/>
        </w:rPr>
        <w:t xml:space="preserve">                                 </w:t>
      </w:r>
    </w:p>
    <w:p w14:paraId="66F770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22"/>
          <w:highlight w:val="none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2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22"/>
          <w:highlight w:val="none"/>
          <w:lang w:eastAsia="zh-CN"/>
        </w:rPr>
        <w:t>）作者姓名/单位名称：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2"/>
          <w:highlight w:val="none"/>
          <w:u w:val="single"/>
          <w:lang w:val="en-US" w:eastAsia="zh-CN"/>
        </w:rPr>
        <w:t xml:space="preserve">                        </w:t>
      </w:r>
    </w:p>
    <w:p w14:paraId="4952D8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22"/>
          <w:highlight w:val="none"/>
          <w:lang w:val="en-US" w:eastAsia="zh-CN"/>
        </w:rPr>
        <w:t>（5）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22"/>
          <w:highlight w:val="none"/>
          <w:lang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22"/>
          <w:highlight w:val="none"/>
          <w:u w:val="single"/>
          <w:lang w:val="en-US" w:eastAsia="zh-CN"/>
        </w:rPr>
        <w:t xml:space="preserve">                                 </w:t>
      </w:r>
    </w:p>
    <w:p w14:paraId="70072670">
      <w:pPr>
        <w:adjustRightInd w:val="0"/>
        <w:snapToGrid w:val="0"/>
        <w:spacing w:line="600" w:lineRule="exact"/>
        <w:ind w:firstLine="3718" w:firstLineChars="1162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0F79B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920" w:firstLineChars="600"/>
        <w:jc w:val="center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承诺人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签名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22"/>
          <w:highlight w:val="none"/>
          <w:lang w:eastAsia="zh-CN"/>
        </w:rPr>
        <w:t>/盖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章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：</w:t>
      </w:r>
    </w:p>
    <w:p w14:paraId="4912EF9A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 xml:space="preserve">       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 xml:space="preserve">日期：   年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 xml:space="preserve">月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日</w:t>
      </w:r>
    </w:p>
    <w:sectPr>
      <w:headerReference r:id="rId3" w:type="default"/>
      <w:footerReference r:id="rId4" w:type="default"/>
      <w:type w:val="continuous"/>
      <w:pgSz w:w="11906" w:h="16838"/>
      <w:pgMar w:top="1984" w:right="1800" w:bottom="1701" w:left="1701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BBDCA35-7B86-456C-A5A0-918F58ED121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3A8A297-33A8-4EA6-9883-2E8D80527B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78341">
    <w:pPr>
      <w:pStyle w:val="8"/>
      <w:tabs>
        <w:tab w:val="clear" w:pos="4153"/>
        <w:tab w:val="clear" w:pos="8306"/>
      </w:tabs>
    </w:pPr>
  </w:p>
  <w:p w14:paraId="650C622C">
    <w:pPr>
      <w:pStyle w:val="8"/>
      <w:tabs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904C0">
    <w:pPr>
      <w:pStyle w:val="7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NTUxMmEzYTFmODNjZTk1ZDZjYjUxZWRhY2Q4MDcifQ=="/>
  </w:docVars>
  <w:rsids>
    <w:rsidRoot w:val="00000000"/>
    <w:rsid w:val="00A12741"/>
    <w:rsid w:val="00B24C18"/>
    <w:rsid w:val="00ED1E2A"/>
    <w:rsid w:val="02325913"/>
    <w:rsid w:val="06840B3B"/>
    <w:rsid w:val="093717FB"/>
    <w:rsid w:val="0A4368F2"/>
    <w:rsid w:val="0B4B1C27"/>
    <w:rsid w:val="0B6E1DBA"/>
    <w:rsid w:val="0B8C3FEE"/>
    <w:rsid w:val="0C166020"/>
    <w:rsid w:val="0ECF29CC"/>
    <w:rsid w:val="0FB30F98"/>
    <w:rsid w:val="13070B2A"/>
    <w:rsid w:val="134516EA"/>
    <w:rsid w:val="137F4B64"/>
    <w:rsid w:val="13EA459B"/>
    <w:rsid w:val="142C08A0"/>
    <w:rsid w:val="15436065"/>
    <w:rsid w:val="16F07180"/>
    <w:rsid w:val="177E5132"/>
    <w:rsid w:val="177F6EE7"/>
    <w:rsid w:val="17F338A1"/>
    <w:rsid w:val="18ED07C2"/>
    <w:rsid w:val="1A876656"/>
    <w:rsid w:val="1AB44C3E"/>
    <w:rsid w:val="1AF5395E"/>
    <w:rsid w:val="1B8B42C2"/>
    <w:rsid w:val="1BBE11BB"/>
    <w:rsid w:val="1C403F9F"/>
    <w:rsid w:val="1C5F7AD6"/>
    <w:rsid w:val="1CDC3B36"/>
    <w:rsid w:val="1DD05275"/>
    <w:rsid w:val="1DD97567"/>
    <w:rsid w:val="1F38206B"/>
    <w:rsid w:val="1F503858"/>
    <w:rsid w:val="212B00D9"/>
    <w:rsid w:val="21AB121A"/>
    <w:rsid w:val="21CB7E4B"/>
    <w:rsid w:val="226F0499"/>
    <w:rsid w:val="25C96113"/>
    <w:rsid w:val="262A4E03"/>
    <w:rsid w:val="274F2647"/>
    <w:rsid w:val="27867CA0"/>
    <w:rsid w:val="27AA0124"/>
    <w:rsid w:val="296D7344"/>
    <w:rsid w:val="2B520958"/>
    <w:rsid w:val="2B6C37C8"/>
    <w:rsid w:val="2C3167C0"/>
    <w:rsid w:val="2C626979"/>
    <w:rsid w:val="2DFF6B75"/>
    <w:rsid w:val="2E057E65"/>
    <w:rsid w:val="323D1D2D"/>
    <w:rsid w:val="334E5EA9"/>
    <w:rsid w:val="345D45F6"/>
    <w:rsid w:val="349D2C44"/>
    <w:rsid w:val="353648EE"/>
    <w:rsid w:val="37062F5A"/>
    <w:rsid w:val="3862746B"/>
    <w:rsid w:val="38A33D66"/>
    <w:rsid w:val="3A8F1281"/>
    <w:rsid w:val="3A9318CD"/>
    <w:rsid w:val="3C101F4E"/>
    <w:rsid w:val="3D6D517E"/>
    <w:rsid w:val="3DB57251"/>
    <w:rsid w:val="3E7C3D9C"/>
    <w:rsid w:val="3EAB0813"/>
    <w:rsid w:val="3F0A537A"/>
    <w:rsid w:val="42A555E6"/>
    <w:rsid w:val="42BD2703"/>
    <w:rsid w:val="42DC1136"/>
    <w:rsid w:val="44BD4C3D"/>
    <w:rsid w:val="451A208F"/>
    <w:rsid w:val="46F04E55"/>
    <w:rsid w:val="47CE73DF"/>
    <w:rsid w:val="47DB12A5"/>
    <w:rsid w:val="480C3F11"/>
    <w:rsid w:val="491017DF"/>
    <w:rsid w:val="499C239E"/>
    <w:rsid w:val="4AB56AE2"/>
    <w:rsid w:val="4B754434"/>
    <w:rsid w:val="4BCA036B"/>
    <w:rsid w:val="4D930C30"/>
    <w:rsid w:val="4DE66FB2"/>
    <w:rsid w:val="4DE90850"/>
    <w:rsid w:val="4E2F0959"/>
    <w:rsid w:val="4ED82D9F"/>
    <w:rsid w:val="4F05790C"/>
    <w:rsid w:val="52497B10"/>
    <w:rsid w:val="551E34D6"/>
    <w:rsid w:val="56ED13B1"/>
    <w:rsid w:val="581A12AA"/>
    <w:rsid w:val="5835741C"/>
    <w:rsid w:val="5A843DDB"/>
    <w:rsid w:val="5B865931"/>
    <w:rsid w:val="5E854EA4"/>
    <w:rsid w:val="5FA16FA6"/>
    <w:rsid w:val="61573FF7"/>
    <w:rsid w:val="62214605"/>
    <w:rsid w:val="63C139AA"/>
    <w:rsid w:val="65711400"/>
    <w:rsid w:val="65F16C53"/>
    <w:rsid w:val="661E3335"/>
    <w:rsid w:val="668A09CB"/>
    <w:rsid w:val="67CE2B39"/>
    <w:rsid w:val="680622D3"/>
    <w:rsid w:val="68A5389A"/>
    <w:rsid w:val="6B006349"/>
    <w:rsid w:val="6BCF6E80"/>
    <w:rsid w:val="6CE372F1"/>
    <w:rsid w:val="6D3056A3"/>
    <w:rsid w:val="6D9A3B67"/>
    <w:rsid w:val="72604CD6"/>
    <w:rsid w:val="73467AEE"/>
    <w:rsid w:val="74DD43BC"/>
    <w:rsid w:val="75F95225"/>
    <w:rsid w:val="76257DC8"/>
    <w:rsid w:val="77B63CFE"/>
    <w:rsid w:val="78250553"/>
    <w:rsid w:val="78EF0B61"/>
    <w:rsid w:val="79200D1B"/>
    <w:rsid w:val="79F200A7"/>
    <w:rsid w:val="7C5C02BC"/>
    <w:rsid w:val="7CDB38D7"/>
    <w:rsid w:val="D52FD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页脚1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302</Characters>
  <Lines>0</Lines>
  <Paragraphs>0</Paragraphs>
  <TotalTime>0</TotalTime>
  <ScaleCrop>false</ScaleCrop>
  <LinksUpToDate>false</LinksUpToDate>
  <CharactersWithSpaces>475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马思</cp:lastModifiedBy>
  <cp:lastPrinted>2025-07-16T03:58:12Z</cp:lastPrinted>
  <dcterms:modified xsi:type="dcterms:W3CDTF">2025-07-17T01:10:27Z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5EA854D3B2BB42428D3FAD4634143E11_13</vt:lpwstr>
  </property>
  <property fmtid="{D5CDD505-2E9C-101B-9397-08002B2CF9AE}" pid="4" name="hmcheck_result_1799c0ffb479473496fa2652bf220f75_errorword">
    <vt:lpwstr>爱</vt:lpwstr>
  </property>
  <property fmtid="{D5CDD505-2E9C-101B-9397-08002B2CF9AE}" pid="5" name="hmcheck_result_1799c0ffb479473496fa2652bf220f75_correctwords">
    <vt:lpwstr>["在"]</vt:lpwstr>
  </property>
  <property fmtid="{D5CDD505-2E9C-101B-9397-08002B2CF9AE}" pid="6" name="hmcheck_result_1799c0ffb479473496fa2652bf220f75_level">
    <vt:r8>1</vt:r8>
  </property>
  <property fmtid="{D5CDD505-2E9C-101B-9397-08002B2CF9AE}" pid="7" name="hmcheck_result_1799c0ffb479473496fa2652bf220f75_type">
    <vt:r8>0</vt:r8>
  </property>
  <property fmtid="{D5CDD505-2E9C-101B-9397-08002B2CF9AE}" pid="8" name="hmcheck_result_1799c0ffb479473496fa2652bf220f75_modifiedtype">
    <vt:r8>1</vt:r8>
  </property>
  <property fmtid="{D5CDD505-2E9C-101B-9397-08002B2CF9AE}" pid="9" name="hmcheck_result_7a42894238354352a7717921aab237a4_errorword">
    <vt:lpwstr>国旗法</vt:lpwstr>
  </property>
  <property fmtid="{D5CDD505-2E9C-101B-9397-08002B2CF9AE}" pid="10" name="hmcheck_result_7a42894238354352a7717921aab237a4_correctwords">
    <vt:lpwstr>["中华人民共和国国旗法"]</vt:lpwstr>
  </property>
  <property fmtid="{D5CDD505-2E9C-101B-9397-08002B2CF9AE}" pid="11" name="hmcheck_result_7a42894238354352a7717921aab237a4_errordescription">
    <vt:lpwstr>法律名称错误</vt:lpwstr>
  </property>
  <property fmtid="{D5CDD505-2E9C-101B-9397-08002B2CF9AE}" pid="12" name="hmcheck_result_7a42894238354352a7717921aab237a4_level">
    <vt:r8>1</vt:r8>
  </property>
  <property fmtid="{D5CDD505-2E9C-101B-9397-08002B2CF9AE}" pid="13" name="hmcheck_result_7a42894238354352a7717921aab237a4_type">
    <vt:r8>9</vt:r8>
  </property>
  <property fmtid="{D5CDD505-2E9C-101B-9397-08002B2CF9AE}" pid="14" name="hmcheck_result_7a42894238354352a7717921aab237a4_modifiedtype">
    <vt:r8>2</vt:r8>
  </property>
  <property fmtid="{D5CDD505-2E9C-101B-9397-08002B2CF9AE}" pid="15" name="hmcheck_result_1cf221b4bbe14f7fb40d02dce2c55375_errorword">
    <vt:lpwstr>国徽法</vt:lpwstr>
  </property>
  <property fmtid="{D5CDD505-2E9C-101B-9397-08002B2CF9AE}" pid="16" name="hmcheck_result_1cf221b4bbe14f7fb40d02dce2c55375_correctwords">
    <vt:lpwstr>["中华人民共和国国徽法"]</vt:lpwstr>
  </property>
  <property fmtid="{D5CDD505-2E9C-101B-9397-08002B2CF9AE}" pid="17" name="hmcheck_result_1cf221b4bbe14f7fb40d02dce2c55375_errordescription">
    <vt:lpwstr>法律名称错误</vt:lpwstr>
  </property>
  <property fmtid="{D5CDD505-2E9C-101B-9397-08002B2CF9AE}" pid="18" name="hmcheck_result_1cf221b4bbe14f7fb40d02dce2c55375_level">
    <vt:r8>1</vt:r8>
  </property>
  <property fmtid="{D5CDD505-2E9C-101B-9397-08002B2CF9AE}" pid="19" name="hmcheck_result_1cf221b4bbe14f7fb40d02dce2c55375_type">
    <vt:r8>9</vt:r8>
  </property>
  <property fmtid="{D5CDD505-2E9C-101B-9397-08002B2CF9AE}" pid="20" name="hmcheck_result_1cf221b4bbe14f7fb40d02dce2c55375_modifiedtype">
    <vt:r8>2</vt:r8>
  </property>
  <property fmtid="{D5CDD505-2E9C-101B-9397-08002B2CF9AE}" pid="21" name="hmcheck_markmode">
    <vt:r8>0</vt:r8>
  </property>
  <property fmtid="{D5CDD505-2E9C-101B-9397-08002B2CF9AE}" pid="22" name="hmcheck_taskpanetype">
    <vt:r8>1</vt:r8>
  </property>
  <property fmtid="{D5CDD505-2E9C-101B-9397-08002B2CF9AE}" pid="23" name="hmcheck_result_7a42894238354352a7717921aab237a4_modifiedword">
    <vt:lpwstr>中华人民共和国国旗法</vt:lpwstr>
  </property>
  <property fmtid="{D5CDD505-2E9C-101B-9397-08002B2CF9AE}" pid="24" name="hmcheck_result_1cf221b4bbe14f7fb40d02dce2c55375_modifiedword">
    <vt:lpwstr>中华人民共和国国徽法</vt:lpwstr>
  </property>
</Properties>
</file>